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9E" w:rsidRDefault="00FE6E08">
      <w:r>
        <w:t>G.A.P.S.</w:t>
      </w:r>
    </w:p>
    <w:p w:rsidR="00FE6E08" w:rsidRDefault="00FE6E08">
      <w:r>
        <w:t>Grimshaw Association of Parents and Staff</w:t>
      </w:r>
    </w:p>
    <w:p w:rsidR="00FE6E08" w:rsidRDefault="00FE6E08">
      <w:r>
        <w:t>Minutes Monday 9/16/13</w:t>
      </w:r>
    </w:p>
    <w:p w:rsidR="00FE6E08" w:rsidRDefault="00FE6E08">
      <w:r>
        <w:t>1</w:t>
      </w:r>
      <w:r w:rsidRPr="00FE6E08">
        <w:rPr>
          <w:vertAlign w:val="superscript"/>
        </w:rPr>
        <w:t>St</w:t>
      </w:r>
      <w:r>
        <w:t xml:space="preserve"> meeting of 2013-2014 School Year</w:t>
      </w:r>
    </w:p>
    <w:p w:rsidR="00FE6E08" w:rsidRDefault="00FE6E08">
      <w:r>
        <w:t>Administrative Report-Principal, Greg Bump</w:t>
      </w:r>
    </w:p>
    <w:p w:rsidR="00FE6E08" w:rsidRDefault="00FE6E08">
      <w:r>
        <w:t xml:space="preserve">Working diligently </w:t>
      </w:r>
      <w:r w:rsidR="009325F0">
        <w:t xml:space="preserve">on building project; </w:t>
      </w:r>
      <w:r>
        <w:t>buildings need work</w:t>
      </w:r>
      <w:r w:rsidR="00A13C3D">
        <w:t xml:space="preserve">. </w:t>
      </w:r>
      <w:r w:rsidR="009325F0">
        <w:t>There will be m</w:t>
      </w:r>
      <w:r w:rsidR="00A13C3D">
        <w:t xml:space="preserve">ajor changes to point of entry. Currently </w:t>
      </w:r>
      <w:r w:rsidR="009325F0">
        <w:t xml:space="preserve">there is </w:t>
      </w:r>
      <w:r w:rsidR="00A13C3D">
        <w:t>on</w:t>
      </w:r>
      <w:r w:rsidR="009325F0">
        <w:t>ly 1 screening @ point of entry and a</w:t>
      </w:r>
      <w:r w:rsidR="00A13C3D">
        <w:t xml:space="preserve"> lack of sight lines. </w:t>
      </w:r>
      <w:r w:rsidR="009325F0">
        <w:t xml:space="preserve"> </w:t>
      </w:r>
      <w:r w:rsidR="00A13C3D">
        <w:t>Office to move near cafeteria</w:t>
      </w:r>
      <w:r w:rsidR="009325F0">
        <w:t xml:space="preserve"> along with kindergarten and pre-k, drop off/pick up will be in 1 place</w:t>
      </w:r>
      <w:r w:rsidR="00E2156F">
        <w:t>-loop</w:t>
      </w:r>
      <w:r w:rsidR="009325F0">
        <w:t>. There will be 3 levels of screening: 1-door buzz in, 2-will be foyer before 2</w:t>
      </w:r>
      <w:r w:rsidR="009325F0" w:rsidRPr="009325F0">
        <w:rPr>
          <w:vertAlign w:val="superscript"/>
        </w:rPr>
        <w:t>nd</w:t>
      </w:r>
      <w:r w:rsidR="009325F0">
        <w:t xml:space="preserve"> set of doors and 3-will need to enter in/through office.  Security cameras will be added. Health office will be moved near /with main office. Most classrooms will be un-affected. LASP to move to </w:t>
      </w:r>
      <w:r w:rsidR="00E2156F">
        <w:t xml:space="preserve"> </w:t>
      </w:r>
      <w:r w:rsidR="009325F0">
        <w:t>speech</w:t>
      </w:r>
      <w:r w:rsidR="00E2156F">
        <w:t xml:space="preserve"> room</w:t>
      </w:r>
      <w:r w:rsidR="009325F0">
        <w:t>. Speech to move to health office. Currently cafeteria is very loud, will be addressed in project. Currently only 1 hot lunch line, will change to having 2 sides for check out. Playground has too much exposure to outside public and will be moved to back of school (more secure location)</w:t>
      </w:r>
      <w:r w:rsidR="00E2156F">
        <w:t xml:space="preserve">.  There will be an increase in then # of parking spaces with easy access to building. Communication sign will be added. Buses to stay where they were.  All Grimshaw roofs to be replaced except 2005 addition. </w:t>
      </w:r>
    </w:p>
    <w:p w:rsidR="00A2038D" w:rsidRDefault="00E2156F">
      <w:r>
        <w:t>School Superintendent-Peter Tigh discussed Big Picture and Jr./H.S.  projects. Save the d</w:t>
      </w:r>
      <w:r w:rsidR="00A2038D">
        <w:t xml:space="preserve">ate post cards were mailed for </w:t>
      </w:r>
      <w:r>
        <w:t xml:space="preserve">proposed Capital Project voting </w:t>
      </w:r>
      <w:r w:rsidR="00A2038D">
        <w:t xml:space="preserve">10/25/13 9:00am-8:00pm </w:t>
      </w:r>
      <w:r>
        <w:t xml:space="preserve">@ </w:t>
      </w:r>
      <w:r w:rsidR="00A2038D">
        <w:t>Grimshaw Elementary</w:t>
      </w:r>
      <w:r>
        <w:t xml:space="preserve">. </w:t>
      </w:r>
      <w:r w:rsidR="00A2038D">
        <w:t xml:space="preserve">(Looking for volunteers for  voting day, please contact Sarah Munnel).Front circle to be widened. (Grimshaw to have resurfacing of parking lot too).  New lighting added, along with cafeteria window.  Jerry Kelly-athletic director to get a new office. Project Lead the Way to move to Math/Science area. (Hoping to increase female participation) Redesign office, there will be a reception window. </w:t>
      </w:r>
      <w:r w:rsidR="003D4B2C">
        <w:t>Will have 2</w:t>
      </w:r>
      <w:r w:rsidR="003D4B2C" w:rsidRPr="003D4B2C">
        <w:rPr>
          <w:vertAlign w:val="superscript"/>
        </w:rPr>
        <w:t>nd</w:t>
      </w:r>
      <w:r w:rsidR="003D4B2C">
        <w:t xml:space="preserve"> set of doors to office. </w:t>
      </w:r>
      <w:r w:rsidR="00A2038D">
        <w:t xml:space="preserve">Main lobby to have benches and wait area. </w:t>
      </w:r>
      <w:r w:rsidR="0094513B">
        <w:t xml:space="preserve"> Renovate LGI for vocal and band programs.</w:t>
      </w:r>
    </w:p>
    <w:p w:rsidR="003D4B2C" w:rsidRDefault="003D4B2C">
      <w:r>
        <w:t>Current Big Picture lease $25,000-$27,000 on Feather Dr. Lafayette Jr./Sr. H.S. is only @ 60% capacity, per state. To receive aid Big Picture will move to H.S. Big picture school will have own area.</w:t>
      </w:r>
      <w:r w:rsidR="0078496C">
        <w:t xml:space="preserve"> </w:t>
      </w:r>
      <w:r>
        <w:t xml:space="preserve">Update/replace boilers-ventilation. </w:t>
      </w:r>
    </w:p>
    <w:p w:rsidR="003D4B2C" w:rsidRDefault="003D4B2C">
      <w:r>
        <w:t>Tiffany Nesbit</w:t>
      </w:r>
      <w:r w:rsidR="0008053A">
        <w:t>t</w:t>
      </w:r>
      <w:r>
        <w:t>-Business Official  discussed state aide.</w:t>
      </w:r>
    </w:p>
    <w:p w:rsidR="003D4B2C" w:rsidRDefault="003D4B2C">
      <w:r>
        <w:t xml:space="preserve">More detailed mailing to go out re: Capital Project. </w:t>
      </w:r>
    </w:p>
    <w:p w:rsidR="0094513B" w:rsidRDefault="003D4B2C">
      <w:r>
        <w:t>LaFayette School website has information on Capital Project.</w:t>
      </w:r>
    </w:p>
    <w:p w:rsidR="00FE6E08" w:rsidRDefault="00FE6E08">
      <w:r>
        <w:t>*Capital Improvement Project</w:t>
      </w:r>
    </w:p>
    <w:p w:rsidR="00FE6E08" w:rsidRDefault="00FE6E08">
      <w:r>
        <w:t xml:space="preserve">School Board President-Tom Scofield discussed state recommendation for repair/safety measures that </w:t>
      </w:r>
      <w:r w:rsidR="0076630A">
        <w:t xml:space="preserve"> our </w:t>
      </w:r>
      <w:r>
        <w:t>school  plans to follow.</w:t>
      </w:r>
    </w:p>
    <w:p w:rsidR="00A13C3D" w:rsidRDefault="00FE6E08">
      <w:r>
        <w:lastRenderedPageBreak/>
        <w:t xml:space="preserve">Large Project-state paying for whole thing (Capital Improvement </w:t>
      </w:r>
      <w:r w:rsidR="0076630A">
        <w:t>Fund-no tax impact to community)</w:t>
      </w:r>
    </w:p>
    <w:p w:rsidR="00FE6E08" w:rsidRDefault="00FE6E08">
      <w:r>
        <w:t xml:space="preserve"> Superintendent</w:t>
      </w:r>
      <w:r w:rsidR="00A13C3D">
        <w:t xml:space="preserve"> of Buildings and Grounds-Jim Kessler discussed 5 year inspection by engineers and architects. Roofs need to be replaced, discussed security of buildings, student drop off/buses-will have 1 point entrance.</w:t>
      </w:r>
    </w:p>
    <w:p w:rsidR="0094513B" w:rsidRDefault="0094513B"/>
    <w:p w:rsidR="0094513B" w:rsidRDefault="0094513B">
      <w:r>
        <w:t>Welcome/Introduction of all attendees</w:t>
      </w:r>
    </w:p>
    <w:p w:rsidR="0094513B" w:rsidRDefault="0094513B"/>
    <w:p w:rsidR="0094513B" w:rsidRDefault="0094513B">
      <w:r>
        <w:t>Announcements-Welcome Angela Stivers as our  new Treasurer and Trisha Griffin as our new secretary.</w:t>
      </w:r>
    </w:p>
    <w:p w:rsidR="0094513B" w:rsidRDefault="0094513B">
      <w:r>
        <w:t>Box Top Changes-teachers will collect box tops and money rec’d will stay within grade,. Please bundle in 50’s.</w:t>
      </w:r>
    </w:p>
    <w:p w:rsidR="0094513B" w:rsidRDefault="0094513B">
      <w:r>
        <w:t>Room parent update by Lisa Lamson-need volunteers for Mrs. Radcliffe’s class, Mrs. Mark</w:t>
      </w:r>
      <w:r w:rsidR="0078496C">
        <w:t>l</w:t>
      </w:r>
      <w:r>
        <w:t xml:space="preserve">ey’s class, </w:t>
      </w:r>
    </w:p>
    <w:p w:rsidR="0094513B" w:rsidRDefault="0094513B">
      <w:r>
        <w:t>Miss Amidon’s class and Mrs. Davidson’s class.</w:t>
      </w:r>
    </w:p>
    <w:p w:rsidR="0094513B" w:rsidRDefault="0094513B">
      <w:r>
        <w:t xml:space="preserve"> Upcoming Events-Donna Knapp need for volunteers for applefest booth, applefest donates to GAPS and multiple school events.</w:t>
      </w:r>
    </w:p>
    <w:p w:rsidR="0094513B" w:rsidRDefault="0094513B">
      <w:r>
        <w:t>Smartsnacks ha</w:t>
      </w:r>
      <w:r w:rsidR="001F7543">
        <w:t>s started-Nancy Redmore discussed need for volunteers and continues to receive support from local businesses.</w:t>
      </w:r>
    </w:p>
    <w:p w:rsidR="001F7543" w:rsidRDefault="001F7543">
      <w:r>
        <w:t xml:space="preserve">Capri Sun Pouches continue to be collected-may be dropped off near office in designated area. </w:t>
      </w:r>
      <w:r w:rsidR="0078496C">
        <w:t xml:space="preserve"> </w:t>
      </w:r>
      <w:r>
        <w:t>Looking for volunteer to take over.</w:t>
      </w:r>
    </w:p>
    <w:p w:rsidR="001F7543" w:rsidRDefault="001F7543">
      <w:r>
        <w:t>Voting-</w:t>
      </w:r>
    </w:p>
    <w:p w:rsidR="001F7543" w:rsidRDefault="001F7543">
      <w:r>
        <w:t>Fall fundraiser to be determined, something along the lines of students artwork-passed.</w:t>
      </w:r>
    </w:p>
    <w:p w:rsidR="001F7543" w:rsidRDefault="001F7543">
      <w:r>
        <w:t>Onondaga Nation arena has donated ice and skates for ice skating party-passed, date to be determined.</w:t>
      </w:r>
    </w:p>
    <w:p w:rsidR="001F7543" w:rsidRDefault="001F7543">
      <w:r>
        <w:t>Request for Kindergarten binders and page protectors-passed.</w:t>
      </w:r>
    </w:p>
    <w:p w:rsidR="001F7543" w:rsidRDefault="009747B8">
      <w:r>
        <w:t>Please feel free to contact us at: GAPSOFFICERS@LAFAYETTESCHOOLS.ORG</w:t>
      </w:r>
    </w:p>
    <w:p w:rsidR="001F7543" w:rsidRDefault="001F7543">
      <w:r>
        <w:t>GAPS Officers for 2013-2014</w:t>
      </w:r>
    </w:p>
    <w:p w:rsidR="001F7543" w:rsidRDefault="001F7543">
      <w:r>
        <w:t>President-Erin Virnoche</w:t>
      </w:r>
    </w:p>
    <w:p w:rsidR="001F7543" w:rsidRDefault="001F7543">
      <w:r>
        <w:t>Vice President-Christine Shute</w:t>
      </w:r>
    </w:p>
    <w:p w:rsidR="001F7543" w:rsidRDefault="001F7543">
      <w:r>
        <w:t>Treasurer-Angela Stivers</w:t>
      </w:r>
    </w:p>
    <w:p w:rsidR="009747B8" w:rsidRDefault="001F7543">
      <w:r>
        <w:t>Secretary-Trisha Griffin</w:t>
      </w:r>
    </w:p>
    <w:sectPr w:rsidR="009747B8" w:rsidSect="00D92B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6E08"/>
    <w:rsid w:val="0008053A"/>
    <w:rsid w:val="001F7543"/>
    <w:rsid w:val="003D4B2C"/>
    <w:rsid w:val="0076630A"/>
    <w:rsid w:val="0078496C"/>
    <w:rsid w:val="009325F0"/>
    <w:rsid w:val="0094513B"/>
    <w:rsid w:val="009747B8"/>
    <w:rsid w:val="00A13C3D"/>
    <w:rsid w:val="00A2038D"/>
    <w:rsid w:val="00A54658"/>
    <w:rsid w:val="00B87219"/>
    <w:rsid w:val="00CE3E46"/>
    <w:rsid w:val="00D92B9E"/>
    <w:rsid w:val="00E2156F"/>
    <w:rsid w:val="00FE6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dc:creator>
  <cp:lastModifiedBy>Easy</cp:lastModifiedBy>
  <cp:revision>7</cp:revision>
  <cp:lastPrinted>2013-09-19T02:22:00Z</cp:lastPrinted>
  <dcterms:created xsi:type="dcterms:W3CDTF">2013-09-19T00:46:00Z</dcterms:created>
  <dcterms:modified xsi:type="dcterms:W3CDTF">2013-09-25T00:34:00Z</dcterms:modified>
</cp:coreProperties>
</file>